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176" w:type="dxa"/>
        <w:tblInd w:w="-426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762"/>
        <w:gridCol w:w="1656"/>
        <w:gridCol w:w="1776"/>
        <w:gridCol w:w="1196"/>
        <w:gridCol w:w="1450"/>
        <w:gridCol w:w="336"/>
      </w:tblGrid>
      <w:tr w:rsidR="00427B10" w:rsidRPr="00427B10" w:rsidTr="00427B10">
        <w:trPr>
          <w:trHeight w:val="444"/>
        </w:trPr>
        <w:tc>
          <w:tcPr>
            <w:tcW w:w="61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10" w:rsidRPr="00427B10" w:rsidRDefault="00427B10" w:rsidP="00427B10">
            <w:pPr>
              <w:widowControl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427B10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 xml:space="preserve">        收取   保證金   明細表 </w:t>
            </w:r>
          </w:p>
        </w:tc>
        <w:tc>
          <w:tcPr>
            <w:tcW w:w="26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10" w:rsidRPr="00427B10" w:rsidRDefault="00427B10" w:rsidP="00427B10">
            <w:pPr>
              <w:widowControl/>
              <w:wordWrap w:val="0"/>
              <w:jc w:val="right"/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</w:pPr>
            <w:r w:rsidRPr="00427B10">
              <w:rPr>
                <w:rFonts w:ascii="標楷體" w:eastAsia="標楷體" w:hAnsi="標楷體" w:cs="新細明體" w:hint="eastAsia"/>
                <w:kern w:val="0"/>
                <w:szCs w:val="24"/>
              </w:rPr>
              <w:t>中華民國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 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年 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月 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日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10" w:rsidRPr="00427B10" w:rsidRDefault="00427B10" w:rsidP="00427B10">
            <w:pPr>
              <w:widowControl/>
              <w:jc w:val="right"/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</w:pPr>
          </w:p>
        </w:tc>
      </w:tr>
      <w:tr w:rsidR="00427B10" w:rsidRPr="00427B10" w:rsidTr="00427B10">
        <w:trPr>
          <w:trHeight w:val="600"/>
        </w:trPr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B10" w:rsidRPr="00427B10" w:rsidRDefault="00427B10" w:rsidP="00427B1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427B1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科</w:t>
            </w:r>
            <w:proofErr w:type="gramStart"/>
            <w:r w:rsidRPr="00427B1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研採購案名</w:t>
            </w:r>
            <w:proofErr w:type="gramEnd"/>
            <w:r w:rsidRPr="00427B1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/</w:t>
            </w:r>
            <w:r w:rsidRPr="00427B1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案號</w:t>
            </w:r>
          </w:p>
        </w:tc>
        <w:tc>
          <w:tcPr>
            <w:tcW w:w="607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B10" w:rsidRPr="00427B10" w:rsidRDefault="00427B10" w:rsidP="00427B10">
            <w:pPr>
              <w:widowControl/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</w:pPr>
          </w:p>
        </w:tc>
        <w:tc>
          <w:tcPr>
            <w:tcW w:w="336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7B10" w:rsidRPr="00427B10" w:rsidRDefault="00427B10" w:rsidP="00427B10">
            <w:pPr>
              <w:widowControl/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</w:pPr>
            <w:r w:rsidRPr="00427B1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承辦人存查聯</w:t>
            </w:r>
          </w:p>
        </w:tc>
      </w:tr>
      <w:tr w:rsidR="00427B10" w:rsidRPr="00427B10" w:rsidTr="00427B10">
        <w:trPr>
          <w:trHeight w:val="600"/>
        </w:trPr>
        <w:tc>
          <w:tcPr>
            <w:tcW w:w="2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B10" w:rsidRPr="00427B10" w:rsidRDefault="00427B10" w:rsidP="00427B10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</w:pPr>
            <w:r w:rsidRPr="00427B1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保證金類別</w:t>
            </w:r>
          </w:p>
        </w:tc>
        <w:tc>
          <w:tcPr>
            <w:tcW w:w="607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B10" w:rsidRPr="00427B10" w:rsidRDefault="00427B10" w:rsidP="00427B10">
            <w:pPr>
              <w:widowControl/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</w:pPr>
            <w:r w:rsidRPr="00427B1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□</w:t>
            </w:r>
            <w:r w:rsidRPr="00427B1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履約保證金 □差額保證金□保固保證金□其他</w:t>
            </w:r>
          </w:p>
        </w:tc>
        <w:tc>
          <w:tcPr>
            <w:tcW w:w="33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27B10" w:rsidRPr="00427B10" w:rsidRDefault="00427B10" w:rsidP="00427B1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427B10" w:rsidRPr="00427B10" w:rsidTr="00427B10">
        <w:trPr>
          <w:trHeight w:val="600"/>
        </w:trPr>
        <w:tc>
          <w:tcPr>
            <w:tcW w:w="2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B10" w:rsidRPr="00427B10" w:rsidRDefault="00427B10" w:rsidP="00427B10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</w:pPr>
            <w:r w:rsidRPr="00427B1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履約（保固）期限</w:t>
            </w:r>
          </w:p>
        </w:tc>
        <w:tc>
          <w:tcPr>
            <w:tcW w:w="607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B10" w:rsidRPr="00427B10" w:rsidRDefault="00427B10" w:rsidP="00427B10">
            <w:pPr>
              <w:widowControl/>
              <w:ind w:firstLineChars="300" w:firstLine="840"/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</w:pPr>
            <w:r w:rsidRPr="00427B1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年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  <w:t xml:space="preserve"> </w:t>
            </w:r>
            <w:r w:rsidRPr="00427B1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 xml:space="preserve"> </w:t>
            </w:r>
            <w:r w:rsidRPr="00427B10"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  <w:t xml:space="preserve">  </w:t>
            </w:r>
            <w:r w:rsidRPr="00427B1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 xml:space="preserve">月 </w:t>
            </w:r>
            <w:r w:rsidRPr="00427B10"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  <w:t xml:space="preserve">  </w:t>
            </w:r>
            <w:r w:rsidRPr="00427B10"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  <w:t xml:space="preserve"> </w:t>
            </w:r>
            <w:r w:rsidRPr="00427B1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日</w:t>
            </w:r>
          </w:p>
        </w:tc>
        <w:tc>
          <w:tcPr>
            <w:tcW w:w="33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27B10" w:rsidRPr="00427B10" w:rsidRDefault="00427B10" w:rsidP="00427B1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427B10" w:rsidRPr="00427B10" w:rsidTr="00427B10">
        <w:trPr>
          <w:trHeight w:val="600"/>
        </w:trPr>
        <w:tc>
          <w:tcPr>
            <w:tcW w:w="2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B10" w:rsidRPr="00427B10" w:rsidRDefault="00427B10" w:rsidP="00427B10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</w:pPr>
            <w:r w:rsidRPr="00427B1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廠商名稱</w:t>
            </w:r>
          </w:p>
        </w:tc>
        <w:tc>
          <w:tcPr>
            <w:tcW w:w="607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B10" w:rsidRPr="00427B10" w:rsidRDefault="00427B10" w:rsidP="00427B10">
            <w:pPr>
              <w:widowControl/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33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27B10" w:rsidRPr="00427B10" w:rsidRDefault="00427B10" w:rsidP="00427B1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427B10" w:rsidRPr="00427B10" w:rsidTr="00427B10">
        <w:trPr>
          <w:trHeight w:val="600"/>
        </w:trPr>
        <w:tc>
          <w:tcPr>
            <w:tcW w:w="2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B10" w:rsidRPr="00427B10" w:rsidRDefault="00427B10" w:rsidP="00427B10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</w:pPr>
            <w:r w:rsidRPr="00427B1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金額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27B10" w:rsidRPr="00427B10" w:rsidRDefault="00427B10" w:rsidP="00427B10">
            <w:pPr>
              <w:widowControl/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</w:pPr>
            <w:r w:rsidRPr="00427B1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新臺幣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27B10" w:rsidRPr="00427B10" w:rsidRDefault="00427B10" w:rsidP="00427B10">
            <w:pPr>
              <w:widowControl/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27B10" w:rsidRPr="00427B10" w:rsidRDefault="00427B10" w:rsidP="00427B10">
            <w:pPr>
              <w:widowControl/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</w:pPr>
            <w:r w:rsidRPr="00427B1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元整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7B10" w:rsidRPr="00427B10" w:rsidRDefault="00427B10" w:rsidP="00427B10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  <w:tc>
          <w:tcPr>
            <w:tcW w:w="33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27B10" w:rsidRPr="00427B10" w:rsidRDefault="00427B10" w:rsidP="00427B1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427B10" w:rsidRPr="00427B10" w:rsidTr="00427B10">
        <w:trPr>
          <w:trHeight w:val="225"/>
        </w:trPr>
        <w:tc>
          <w:tcPr>
            <w:tcW w:w="2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10" w:rsidRPr="00427B10" w:rsidRDefault="00427B10" w:rsidP="00427B10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10" w:rsidRPr="00427B10" w:rsidRDefault="00427B10" w:rsidP="00427B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10" w:rsidRPr="00427B10" w:rsidRDefault="00427B10" w:rsidP="00427B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10" w:rsidRPr="00427B10" w:rsidRDefault="00427B10" w:rsidP="00427B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10" w:rsidRPr="00427B10" w:rsidRDefault="00427B10" w:rsidP="00427B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10" w:rsidRPr="00427B10" w:rsidRDefault="00427B10" w:rsidP="00427B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7B10" w:rsidRPr="00427B10" w:rsidTr="00427B10">
        <w:trPr>
          <w:trHeight w:val="345"/>
        </w:trPr>
        <w:tc>
          <w:tcPr>
            <w:tcW w:w="2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10" w:rsidRPr="00427B10" w:rsidRDefault="00427B10" w:rsidP="00427B1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427B10">
              <w:rPr>
                <w:rFonts w:ascii="標楷體" w:eastAsia="標楷體" w:hAnsi="標楷體" w:cs="新細明體" w:hint="eastAsia"/>
                <w:kern w:val="0"/>
                <w:szCs w:val="24"/>
              </w:rPr>
              <w:t>承辦人：</w:t>
            </w:r>
          </w:p>
        </w:tc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10" w:rsidRPr="00427B10" w:rsidRDefault="00427B10" w:rsidP="00427B10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10" w:rsidRPr="00427B10" w:rsidRDefault="00427B10" w:rsidP="00427B10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427B10">
              <w:rPr>
                <w:rFonts w:ascii="標楷體" w:eastAsia="標楷體" w:hAnsi="標楷體" w:cs="新細明體" w:hint="eastAsia"/>
                <w:kern w:val="0"/>
                <w:szCs w:val="24"/>
              </w:rPr>
              <w:t>申請單位：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10" w:rsidRPr="00427B10" w:rsidRDefault="00427B10" w:rsidP="00427B10">
            <w:pPr>
              <w:widowControl/>
              <w:jc w:val="righ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10" w:rsidRPr="00427B10" w:rsidRDefault="00427B10" w:rsidP="00427B10">
            <w:pPr>
              <w:widowControl/>
              <w:jc w:val="righ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10" w:rsidRPr="00427B10" w:rsidRDefault="00427B10" w:rsidP="00427B10">
            <w:pPr>
              <w:widowControl/>
              <w:jc w:val="righ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</w:tr>
      <w:tr w:rsidR="00427B10" w:rsidRPr="00427B10" w:rsidTr="00427B10">
        <w:trPr>
          <w:trHeight w:val="444"/>
        </w:trPr>
        <w:tc>
          <w:tcPr>
            <w:tcW w:w="2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10" w:rsidRPr="00427B10" w:rsidRDefault="00427B10" w:rsidP="00427B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10" w:rsidRPr="00427B10" w:rsidRDefault="00427B10" w:rsidP="00427B10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10" w:rsidRPr="00427B10" w:rsidRDefault="00427B10" w:rsidP="00427B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10" w:rsidRPr="00427B10" w:rsidRDefault="00427B10" w:rsidP="00427B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10" w:rsidRPr="00427B10" w:rsidRDefault="00427B10" w:rsidP="00427B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10" w:rsidRPr="00427B10" w:rsidRDefault="00427B10" w:rsidP="00427B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27B10" w:rsidRPr="00427B10" w:rsidTr="00C86F08">
        <w:trPr>
          <w:trHeight w:val="444"/>
        </w:trPr>
        <w:tc>
          <w:tcPr>
            <w:tcW w:w="8840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10" w:rsidRPr="00427B10" w:rsidRDefault="00427B10" w:rsidP="00427B1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proofErr w:type="gramStart"/>
            <w:r w:rsidRPr="00427B1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註</w:t>
            </w:r>
            <w:proofErr w:type="gramEnd"/>
            <w:r w:rsidRPr="00427B1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：廠商繳交上列款項時，請承辦人</w:t>
            </w:r>
            <w:proofErr w:type="gramStart"/>
            <w:r w:rsidRPr="00427B1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填列本表格</w:t>
            </w:r>
            <w:proofErr w:type="gramEnd"/>
            <w:r w:rsidRPr="00427B1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交由出納組據以開立統一收據。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10" w:rsidRPr="00427B10" w:rsidRDefault="00427B10" w:rsidP="00427B10">
            <w:pPr>
              <w:widowControl/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</w:pPr>
          </w:p>
        </w:tc>
      </w:tr>
      <w:tr w:rsidR="00427B10" w:rsidRPr="00427B10" w:rsidTr="00C86F08">
        <w:trPr>
          <w:trHeight w:val="444"/>
        </w:trPr>
        <w:tc>
          <w:tcPr>
            <w:tcW w:w="2762" w:type="dxa"/>
            <w:tcBorders>
              <w:bottom w:val="dashSmallGap" w:sz="4" w:space="0" w:color="auto"/>
            </w:tcBorders>
            <w:shd w:val="clear" w:color="auto" w:fill="auto"/>
            <w:noWrap/>
            <w:vAlign w:val="bottom"/>
            <w:hideMark/>
          </w:tcPr>
          <w:p w:rsidR="00427B10" w:rsidRPr="00427B10" w:rsidRDefault="00427B10" w:rsidP="00427B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656" w:type="dxa"/>
            <w:tcBorders>
              <w:bottom w:val="dashSmallGap" w:sz="4" w:space="0" w:color="auto"/>
            </w:tcBorders>
            <w:shd w:val="clear" w:color="auto" w:fill="auto"/>
            <w:noWrap/>
            <w:vAlign w:val="bottom"/>
            <w:hideMark/>
          </w:tcPr>
          <w:p w:rsidR="00427B10" w:rsidRPr="00427B10" w:rsidRDefault="00427B10" w:rsidP="00427B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776" w:type="dxa"/>
            <w:tcBorders>
              <w:bottom w:val="dashSmallGap" w:sz="4" w:space="0" w:color="auto"/>
            </w:tcBorders>
            <w:shd w:val="clear" w:color="auto" w:fill="auto"/>
            <w:noWrap/>
            <w:vAlign w:val="bottom"/>
            <w:hideMark/>
          </w:tcPr>
          <w:p w:rsidR="00427B10" w:rsidRPr="00427B10" w:rsidRDefault="00427B10" w:rsidP="00427B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96" w:type="dxa"/>
            <w:tcBorders>
              <w:bottom w:val="dashSmallGap" w:sz="4" w:space="0" w:color="auto"/>
            </w:tcBorders>
            <w:shd w:val="clear" w:color="auto" w:fill="auto"/>
            <w:noWrap/>
            <w:vAlign w:val="bottom"/>
            <w:hideMark/>
          </w:tcPr>
          <w:p w:rsidR="00427B10" w:rsidRPr="00427B10" w:rsidRDefault="00427B10" w:rsidP="00427B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450" w:type="dxa"/>
            <w:tcBorders>
              <w:bottom w:val="dashSmallGap" w:sz="4" w:space="0" w:color="auto"/>
            </w:tcBorders>
            <w:shd w:val="clear" w:color="auto" w:fill="auto"/>
            <w:noWrap/>
            <w:vAlign w:val="bottom"/>
            <w:hideMark/>
          </w:tcPr>
          <w:p w:rsidR="00427B10" w:rsidRPr="00427B10" w:rsidRDefault="00427B10" w:rsidP="00427B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0E19" w:rsidRDefault="009C0E19" w:rsidP="00427B10">
            <w:pPr>
              <w:widowControl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343429" w:rsidRDefault="00343429" w:rsidP="00427B10">
            <w:pPr>
              <w:widowControl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1206A7" w:rsidRDefault="001206A7" w:rsidP="00427B10">
            <w:pPr>
              <w:widowControl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1206A7" w:rsidRPr="00427B10" w:rsidRDefault="001206A7" w:rsidP="00427B10">
            <w:pPr>
              <w:widowControl/>
              <w:rPr>
                <w:rFonts w:ascii="Times New Roman" w:hAnsi="Times New Roman" w:cs="Times New Roman" w:hint="eastAsia"/>
                <w:kern w:val="0"/>
                <w:sz w:val="20"/>
                <w:szCs w:val="20"/>
              </w:rPr>
            </w:pPr>
          </w:p>
        </w:tc>
      </w:tr>
    </w:tbl>
    <w:p w:rsidR="009C0E19" w:rsidRDefault="009C0E19"/>
    <w:tbl>
      <w:tblPr>
        <w:tblW w:w="9176" w:type="dxa"/>
        <w:tblInd w:w="-426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762"/>
        <w:gridCol w:w="1656"/>
        <w:gridCol w:w="1776"/>
        <w:gridCol w:w="1196"/>
        <w:gridCol w:w="1450"/>
        <w:gridCol w:w="336"/>
      </w:tblGrid>
      <w:tr w:rsidR="009C0E19" w:rsidRPr="00427B10" w:rsidTr="003D6256">
        <w:trPr>
          <w:trHeight w:val="444"/>
        </w:trPr>
        <w:tc>
          <w:tcPr>
            <w:tcW w:w="61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0E19" w:rsidRPr="00427B10" w:rsidRDefault="009C0E19" w:rsidP="003D6256">
            <w:pPr>
              <w:widowControl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427B10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 xml:space="preserve">        收取   保證金   明細表 </w:t>
            </w:r>
          </w:p>
        </w:tc>
        <w:tc>
          <w:tcPr>
            <w:tcW w:w="26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0E19" w:rsidRPr="00427B10" w:rsidRDefault="009C0E19" w:rsidP="003D6256">
            <w:pPr>
              <w:widowControl/>
              <w:wordWrap w:val="0"/>
              <w:jc w:val="right"/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</w:pPr>
            <w:r w:rsidRPr="00427B10">
              <w:rPr>
                <w:rFonts w:ascii="標楷體" w:eastAsia="標楷體" w:hAnsi="標楷體" w:cs="新細明體" w:hint="eastAsia"/>
                <w:kern w:val="0"/>
                <w:szCs w:val="24"/>
              </w:rPr>
              <w:t>中華民國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 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年 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月 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日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0E19" w:rsidRPr="00427B10" w:rsidRDefault="009C0E19" w:rsidP="003D6256">
            <w:pPr>
              <w:widowControl/>
              <w:jc w:val="right"/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</w:pPr>
          </w:p>
        </w:tc>
      </w:tr>
      <w:tr w:rsidR="009C0E19" w:rsidRPr="00427B10" w:rsidTr="003D6256">
        <w:trPr>
          <w:trHeight w:val="600"/>
        </w:trPr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E19" w:rsidRPr="00427B10" w:rsidRDefault="009C0E19" w:rsidP="003D625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427B1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科</w:t>
            </w:r>
            <w:proofErr w:type="gramStart"/>
            <w:r w:rsidRPr="00427B1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研採購案名</w:t>
            </w:r>
            <w:proofErr w:type="gramEnd"/>
            <w:r w:rsidRPr="00427B1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/</w:t>
            </w:r>
            <w:r w:rsidRPr="00427B1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案號</w:t>
            </w:r>
          </w:p>
        </w:tc>
        <w:tc>
          <w:tcPr>
            <w:tcW w:w="607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E19" w:rsidRPr="00427B10" w:rsidRDefault="009C0E19" w:rsidP="003D6256">
            <w:pPr>
              <w:widowControl/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</w:pPr>
          </w:p>
        </w:tc>
        <w:tc>
          <w:tcPr>
            <w:tcW w:w="336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C0E19" w:rsidRPr="00427B10" w:rsidRDefault="009C0E19" w:rsidP="009C0E19">
            <w:pPr>
              <w:widowControl/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主計室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入帳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通知</w:t>
            </w:r>
            <w:r w:rsidRPr="00427B1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聯</w:t>
            </w:r>
          </w:p>
        </w:tc>
      </w:tr>
      <w:tr w:rsidR="009C0E19" w:rsidRPr="00427B10" w:rsidTr="003D6256">
        <w:trPr>
          <w:trHeight w:val="600"/>
        </w:trPr>
        <w:tc>
          <w:tcPr>
            <w:tcW w:w="2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E19" w:rsidRPr="00427B10" w:rsidRDefault="009C0E19" w:rsidP="003D6256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</w:pPr>
            <w:r w:rsidRPr="00427B1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保證金類別</w:t>
            </w:r>
          </w:p>
        </w:tc>
        <w:tc>
          <w:tcPr>
            <w:tcW w:w="607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E19" w:rsidRPr="00427B10" w:rsidRDefault="009C0E19" w:rsidP="003D6256">
            <w:pPr>
              <w:widowControl/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</w:pPr>
            <w:r w:rsidRPr="00427B1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□履約保證金 □差額保證金□保固保證金□其他</w:t>
            </w:r>
          </w:p>
        </w:tc>
        <w:tc>
          <w:tcPr>
            <w:tcW w:w="33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C0E19" w:rsidRPr="00427B10" w:rsidRDefault="009C0E19" w:rsidP="003D6256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9C0E19" w:rsidRPr="00427B10" w:rsidTr="003D6256">
        <w:trPr>
          <w:trHeight w:val="600"/>
        </w:trPr>
        <w:tc>
          <w:tcPr>
            <w:tcW w:w="2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E19" w:rsidRPr="00427B10" w:rsidRDefault="009C0E19" w:rsidP="003D6256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</w:pPr>
            <w:r w:rsidRPr="00427B1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履約（保固）期限</w:t>
            </w:r>
          </w:p>
        </w:tc>
        <w:tc>
          <w:tcPr>
            <w:tcW w:w="607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E19" w:rsidRPr="00427B10" w:rsidRDefault="009C0E19" w:rsidP="003D6256">
            <w:pPr>
              <w:widowControl/>
              <w:ind w:firstLineChars="300" w:firstLine="840"/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</w:pPr>
            <w:r w:rsidRPr="00427B1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年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  <w:t xml:space="preserve"> </w:t>
            </w:r>
            <w:r w:rsidRPr="00427B1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 xml:space="preserve"> </w:t>
            </w:r>
            <w:r w:rsidRPr="00427B10"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  <w:t xml:space="preserve">  </w:t>
            </w:r>
            <w:r w:rsidRPr="00427B1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 xml:space="preserve">月 </w:t>
            </w:r>
            <w:r w:rsidRPr="00427B10"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  <w:t xml:space="preserve">  </w:t>
            </w:r>
            <w:r w:rsidRPr="00427B10"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  <w:t xml:space="preserve"> </w:t>
            </w:r>
            <w:r w:rsidRPr="00427B1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日</w:t>
            </w:r>
          </w:p>
        </w:tc>
        <w:tc>
          <w:tcPr>
            <w:tcW w:w="33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C0E19" w:rsidRPr="00427B10" w:rsidRDefault="009C0E19" w:rsidP="003D6256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9C0E19" w:rsidRPr="00427B10" w:rsidTr="003D6256">
        <w:trPr>
          <w:trHeight w:val="600"/>
        </w:trPr>
        <w:tc>
          <w:tcPr>
            <w:tcW w:w="2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E19" w:rsidRPr="00427B10" w:rsidRDefault="009C0E19" w:rsidP="003D6256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</w:pPr>
            <w:r w:rsidRPr="00427B1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廠商名稱</w:t>
            </w:r>
          </w:p>
        </w:tc>
        <w:tc>
          <w:tcPr>
            <w:tcW w:w="607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E19" w:rsidRPr="00427B10" w:rsidRDefault="009C0E19" w:rsidP="003D6256">
            <w:pPr>
              <w:widowControl/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33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C0E19" w:rsidRPr="00427B10" w:rsidRDefault="009C0E19" w:rsidP="003D6256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9C0E19" w:rsidRPr="00427B10" w:rsidTr="003D6256">
        <w:trPr>
          <w:trHeight w:val="600"/>
        </w:trPr>
        <w:tc>
          <w:tcPr>
            <w:tcW w:w="2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E19" w:rsidRPr="00427B10" w:rsidRDefault="009C0E19" w:rsidP="003D6256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</w:pPr>
            <w:r w:rsidRPr="00427B1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金額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C0E19" w:rsidRPr="00427B10" w:rsidRDefault="009C0E19" w:rsidP="003D6256">
            <w:pPr>
              <w:widowControl/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</w:pPr>
            <w:r w:rsidRPr="00427B1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新臺幣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C0E19" w:rsidRPr="00427B10" w:rsidRDefault="009C0E19" w:rsidP="003D6256">
            <w:pPr>
              <w:widowControl/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C0E19" w:rsidRPr="00427B10" w:rsidRDefault="009C0E19" w:rsidP="003D6256">
            <w:pPr>
              <w:widowControl/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</w:pPr>
            <w:r w:rsidRPr="00427B1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元整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0E19" w:rsidRPr="00427B10" w:rsidRDefault="009C0E19" w:rsidP="003D625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  <w:tc>
          <w:tcPr>
            <w:tcW w:w="33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C0E19" w:rsidRPr="00427B10" w:rsidRDefault="009C0E19" w:rsidP="003D6256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9C0E19" w:rsidRPr="00427B10" w:rsidTr="003D6256">
        <w:trPr>
          <w:trHeight w:val="225"/>
        </w:trPr>
        <w:tc>
          <w:tcPr>
            <w:tcW w:w="2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0E19" w:rsidRPr="00427B10" w:rsidRDefault="009C0E19" w:rsidP="003D625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0E19" w:rsidRPr="00427B10" w:rsidRDefault="009C0E19" w:rsidP="003D62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0E19" w:rsidRPr="00427B10" w:rsidRDefault="009C0E19" w:rsidP="003D62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0E19" w:rsidRPr="00427B10" w:rsidRDefault="009C0E19" w:rsidP="003D62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0E19" w:rsidRPr="00427B10" w:rsidRDefault="009C0E19" w:rsidP="003D62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0E19" w:rsidRPr="00427B10" w:rsidRDefault="009C0E19" w:rsidP="003D62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0E19" w:rsidRPr="00427B10" w:rsidTr="003D6256">
        <w:trPr>
          <w:trHeight w:val="345"/>
        </w:trPr>
        <w:tc>
          <w:tcPr>
            <w:tcW w:w="2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0E19" w:rsidRPr="00427B10" w:rsidRDefault="009C0E19" w:rsidP="003D6256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427B10">
              <w:rPr>
                <w:rFonts w:ascii="標楷體" w:eastAsia="標楷體" w:hAnsi="標楷體" w:cs="新細明體" w:hint="eastAsia"/>
                <w:kern w:val="0"/>
                <w:szCs w:val="24"/>
              </w:rPr>
              <w:t>承辦人：</w:t>
            </w:r>
          </w:p>
        </w:tc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0E19" w:rsidRPr="00427B10" w:rsidRDefault="009C0E19" w:rsidP="003D6256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0E19" w:rsidRPr="00427B10" w:rsidRDefault="009C0E19" w:rsidP="003D6256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427B10">
              <w:rPr>
                <w:rFonts w:ascii="標楷體" w:eastAsia="標楷體" w:hAnsi="標楷體" w:cs="新細明體" w:hint="eastAsia"/>
                <w:kern w:val="0"/>
                <w:szCs w:val="24"/>
              </w:rPr>
              <w:t>申請單位：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0E19" w:rsidRPr="00427B10" w:rsidRDefault="009C0E19" w:rsidP="003D6256">
            <w:pPr>
              <w:widowControl/>
              <w:jc w:val="righ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0E19" w:rsidRPr="00427B10" w:rsidRDefault="009C0E19" w:rsidP="003D6256">
            <w:pPr>
              <w:widowControl/>
              <w:jc w:val="righ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0E19" w:rsidRPr="00427B10" w:rsidRDefault="009C0E19" w:rsidP="003D6256">
            <w:pPr>
              <w:widowControl/>
              <w:jc w:val="righ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</w:tr>
      <w:tr w:rsidR="009C0E19" w:rsidRPr="00427B10" w:rsidTr="003D6256">
        <w:trPr>
          <w:trHeight w:val="444"/>
        </w:trPr>
        <w:tc>
          <w:tcPr>
            <w:tcW w:w="2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0E19" w:rsidRPr="00427B10" w:rsidRDefault="009C0E19" w:rsidP="003D62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0E19" w:rsidRPr="00427B10" w:rsidRDefault="009C0E19" w:rsidP="003D6256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0E19" w:rsidRPr="00427B10" w:rsidRDefault="009C0E19" w:rsidP="003D62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0E19" w:rsidRPr="00427B10" w:rsidRDefault="009C0E19" w:rsidP="003D62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0E19" w:rsidRPr="00427B10" w:rsidRDefault="009C0E19" w:rsidP="003D62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0E19" w:rsidRPr="00427B10" w:rsidRDefault="009C0E19" w:rsidP="003D625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C0E19" w:rsidRPr="00427B10" w:rsidTr="003D6256">
        <w:trPr>
          <w:trHeight w:val="444"/>
        </w:trPr>
        <w:tc>
          <w:tcPr>
            <w:tcW w:w="88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0E19" w:rsidRPr="00427B10" w:rsidRDefault="009C0E19" w:rsidP="003D6256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proofErr w:type="gramStart"/>
            <w:r w:rsidRPr="00427B1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註</w:t>
            </w:r>
            <w:proofErr w:type="gramEnd"/>
            <w:r w:rsidRPr="00427B1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：廠商繳交上列款項時，請承辦人</w:t>
            </w:r>
            <w:proofErr w:type="gramStart"/>
            <w:r w:rsidRPr="00427B1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填列本表格</w:t>
            </w:r>
            <w:proofErr w:type="gramEnd"/>
            <w:r w:rsidRPr="00427B1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交由出納組據以開立統一收據。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0E19" w:rsidRPr="00427B10" w:rsidRDefault="009C0E19" w:rsidP="003D6256">
            <w:pPr>
              <w:widowControl/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</w:pPr>
          </w:p>
        </w:tc>
      </w:tr>
    </w:tbl>
    <w:p w:rsidR="009C0E19" w:rsidRPr="009C0E19" w:rsidRDefault="009C0E19">
      <w:pPr>
        <w:rPr>
          <w:rFonts w:hint="eastAsia"/>
        </w:rPr>
      </w:pPr>
      <w:bookmarkStart w:id="0" w:name="_GoBack"/>
      <w:bookmarkEnd w:id="0"/>
    </w:p>
    <w:sectPr w:rsidR="009C0E19" w:rsidRPr="009C0E19" w:rsidSect="00343429">
      <w:pgSz w:w="11906" w:h="16838"/>
      <w:pgMar w:top="1361" w:right="1797" w:bottom="1191" w:left="179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B10"/>
    <w:rsid w:val="001206A7"/>
    <w:rsid w:val="00343429"/>
    <w:rsid w:val="00427B10"/>
    <w:rsid w:val="009C0E19"/>
    <w:rsid w:val="00C86F08"/>
    <w:rsid w:val="00E90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9669D"/>
  <w15:chartTrackingRefBased/>
  <w15:docId w15:val="{21900F10-6025-47A9-B501-ECD807004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362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63</Words>
  <Characters>363</Characters>
  <Application>Microsoft Office Word</Application>
  <DocSecurity>0</DocSecurity>
  <Lines>3</Lines>
  <Paragraphs>1</Paragraphs>
  <ScaleCrop>false</ScaleCrop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2024-04-01T05:38:00Z</dcterms:created>
  <dcterms:modified xsi:type="dcterms:W3CDTF">2024-04-01T05:47:00Z</dcterms:modified>
</cp:coreProperties>
</file>